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6D052803"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B36D0D">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3F6B52BF"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 xml:space="preserve">Wednesday, </w:t>
      </w:r>
      <w:r w:rsidR="009F2982">
        <w:rPr>
          <w:rFonts w:ascii="Calibri" w:eastAsia="Times New Roman" w:hAnsi="Calibri" w:cs="Calibri"/>
          <w:i/>
          <w:iCs/>
          <w:sz w:val="28"/>
          <w:szCs w:val="28"/>
        </w:rPr>
        <w:t>September 12</w:t>
      </w:r>
      <w:r w:rsidRPr="00246EE3">
        <w:rPr>
          <w:rFonts w:ascii="Calibri" w:eastAsia="Times New Roman" w:hAnsi="Calibri" w:cs="Calibri"/>
          <w:i/>
          <w:iCs/>
          <w:sz w:val="28"/>
          <w:szCs w:val="28"/>
        </w:rPr>
        <w:t>, 2018</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6C314A17"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E14566">
        <w:rPr>
          <w:rFonts w:ascii="Calibri" w:eastAsia="Times New Roman" w:hAnsi="Calibri" w:cs="Calibri"/>
          <w:i/>
          <w:iCs/>
          <w:sz w:val="28"/>
          <w:szCs w:val="28"/>
        </w:rPr>
        <w:t>Aquarium Lounge</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769C8734"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6DFBCC20" w14:textId="77777777" w:rsidR="00A926C6" w:rsidRPr="00246EE3" w:rsidRDefault="00A926C6" w:rsidP="00246EE3">
      <w:pPr>
        <w:spacing w:after="0" w:line="240" w:lineRule="auto"/>
        <w:ind w:left="540"/>
        <w:rPr>
          <w:rFonts w:ascii="Calibri" w:eastAsia="Times New Roman" w:hAnsi="Calibri" w:cs="Calibri"/>
          <w:sz w:val="28"/>
          <w:szCs w:val="28"/>
        </w:rPr>
      </w:pPr>
    </w:p>
    <w:p w14:paraId="3281A179" w14:textId="1B576C60" w:rsidR="00246EE3" w:rsidRPr="00E14566" w:rsidRDefault="00246EE3" w:rsidP="00246EE3">
      <w:pPr>
        <w:spacing w:after="0" w:line="240" w:lineRule="auto"/>
        <w:ind w:left="1080"/>
        <w:rPr>
          <w:rFonts w:ascii="Calibri" w:eastAsia="Times New Roman" w:hAnsi="Calibri" w:cs="Calibri"/>
          <w:sz w:val="24"/>
          <w:szCs w:val="24"/>
        </w:rPr>
      </w:pPr>
      <w:r w:rsidRPr="00A926C6">
        <w:rPr>
          <w:rFonts w:ascii="Calibri" w:eastAsia="Times New Roman" w:hAnsi="Calibri" w:cs="Calibri"/>
          <w:b/>
          <w:bCs/>
          <w:sz w:val="24"/>
          <w:szCs w:val="24"/>
        </w:rPr>
        <w:t xml:space="preserve">Attending: </w:t>
      </w:r>
      <w:r w:rsidR="00E14566">
        <w:rPr>
          <w:rFonts w:ascii="Calibri" w:eastAsia="Times New Roman" w:hAnsi="Calibri" w:cs="Calibri"/>
          <w:bCs/>
          <w:sz w:val="24"/>
          <w:szCs w:val="24"/>
        </w:rPr>
        <w:t>Darren Abrecht, Rich Brandenburg, Arlene Medder, Katie Musgrove, Margaret Barrett, Becca Bender, Steve Bodeen, Eli Valsing, Hope Woodhouse</w:t>
      </w:r>
    </w:p>
    <w:p w14:paraId="321C6FBB" w14:textId="1F3F9C4F" w:rsidR="00246EE3" w:rsidRDefault="00E14566" w:rsidP="00246EE3">
      <w:pPr>
        <w:spacing w:after="0" w:line="240" w:lineRule="auto"/>
        <w:ind w:left="1080"/>
        <w:rPr>
          <w:rFonts w:ascii="Calibri" w:eastAsia="Times New Roman" w:hAnsi="Calibri" w:cs="Calibri"/>
          <w:bCs/>
          <w:sz w:val="24"/>
          <w:szCs w:val="24"/>
        </w:rPr>
      </w:pPr>
      <w:r>
        <w:rPr>
          <w:rFonts w:ascii="Calibri" w:eastAsia="Times New Roman" w:hAnsi="Calibri" w:cs="Calibri"/>
          <w:b/>
          <w:bCs/>
          <w:sz w:val="24"/>
          <w:szCs w:val="24"/>
        </w:rPr>
        <w:t>*Attendance non-mandatory due to adverse weather Condition 1 status</w:t>
      </w:r>
    </w:p>
    <w:p w14:paraId="702A5831" w14:textId="77777777" w:rsidR="00A926C6" w:rsidRPr="00246EE3" w:rsidRDefault="00A926C6" w:rsidP="00246EE3">
      <w:pPr>
        <w:spacing w:after="0" w:line="240" w:lineRule="auto"/>
        <w:ind w:left="1080"/>
        <w:rPr>
          <w:rFonts w:ascii="Calibri" w:eastAsia="Times New Roman" w:hAnsi="Calibri" w:cs="Calibri"/>
          <w:sz w:val="24"/>
          <w:szCs w:val="24"/>
        </w:rPr>
      </w:pPr>
    </w:p>
    <w:p w14:paraId="1FC0F700" w14:textId="65F96756"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Pr="00246EE3">
        <w:rPr>
          <w:rFonts w:ascii="Calibri" w:eastAsia="Times New Roman" w:hAnsi="Calibri" w:cs="Calibri"/>
          <w:sz w:val="28"/>
          <w:szCs w:val="28"/>
        </w:rPr>
        <w:t xml:space="preserve"> [[11:50-12:15]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68E43B22" w14:textId="77777777" w:rsidR="005165DD" w:rsidRPr="009B37BB" w:rsidRDefault="005165DD" w:rsidP="009B37BB">
      <w:pPr>
        <w:spacing w:after="0" w:line="240" w:lineRule="auto"/>
        <w:rPr>
          <w:rFonts w:ascii="Calibri" w:eastAsia="Times New Roman" w:hAnsi="Calibri" w:cs="Calibri"/>
          <w:sz w:val="28"/>
          <w:szCs w:val="28"/>
          <w:u w:val="single"/>
        </w:rPr>
      </w:pPr>
    </w:p>
    <w:p w14:paraId="7DB7B9BB" w14:textId="77777777" w:rsidR="00246EE3" w:rsidRPr="00246EE3" w:rsidRDefault="00246EE3" w:rsidP="00246EE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3</w:t>
      </w:r>
      <w:r w:rsidRPr="00246EE3">
        <w:rPr>
          <w:rFonts w:ascii="Calibri" w:eastAsia="Times New Roman" w:hAnsi="Calibri" w:cs="Calibri"/>
          <w:b/>
          <w:bCs/>
          <w:sz w:val="28"/>
          <w:szCs w:val="28"/>
          <w:vertAlign w:val="superscript"/>
        </w:rPr>
        <w:t>rd</w:t>
      </w:r>
      <w:r w:rsidRPr="00246EE3">
        <w:rPr>
          <w:rFonts w:ascii="Calibri" w:eastAsia="Times New Roman" w:hAnsi="Calibri" w:cs="Calibri"/>
          <w:b/>
          <w:bCs/>
          <w:sz w:val="28"/>
          <w:szCs w:val="28"/>
        </w:rPr>
        <w:t xml:space="preserve"> Annual UNC Food For All Campus-Wide Food Drive</w:t>
      </w:r>
    </w:p>
    <w:p w14:paraId="0C5D2543" w14:textId="7ECAEFA2"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Steve Bodeen, Rich Brandenburg, </w:t>
      </w:r>
      <w:r w:rsidR="00E14566" w:rsidRPr="00246EE3">
        <w:rPr>
          <w:rFonts w:ascii="Calibri" w:eastAsia="Times New Roman" w:hAnsi="Calibri" w:cs="Calibri"/>
          <w:sz w:val="24"/>
          <w:szCs w:val="24"/>
        </w:rPr>
        <w:t xml:space="preserve">Christy Samford, </w:t>
      </w:r>
      <w:r w:rsidRPr="00246EE3">
        <w:rPr>
          <w:rFonts w:ascii="Calibri" w:eastAsia="Times New Roman" w:hAnsi="Calibri" w:cs="Calibri"/>
          <w:sz w:val="24"/>
          <w:szCs w:val="24"/>
        </w:rPr>
        <w:t>Myra Elliott</w:t>
      </w:r>
      <w:r w:rsidR="00E14566">
        <w:rPr>
          <w:rFonts w:ascii="Calibri" w:eastAsia="Times New Roman" w:hAnsi="Calibri" w:cs="Calibri"/>
          <w:sz w:val="24"/>
          <w:szCs w:val="24"/>
        </w:rPr>
        <w:t xml:space="preserve">, </w:t>
      </w:r>
      <w:r w:rsidR="00E14566">
        <w:rPr>
          <w:rFonts w:ascii="Calibri" w:eastAsia="Times New Roman" w:hAnsi="Calibri" w:cs="Calibri"/>
          <w:i/>
          <w:sz w:val="24"/>
          <w:szCs w:val="24"/>
        </w:rPr>
        <w:t>Dori Brady</w:t>
      </w:r>
      <w:r w:rsidRPr="00246EE3">
        <w:rPr>
          <w:rFonts w:ascii="Calibri" w:eastAsia="Times New Roman" w:hAnsi="Calibri" w:cs="Calibri"/>
          <w:sz w:val="24"/>
          <w:szCs w:val="24"/>
        </w:rPr>
        <w:t xml:space="preserve"> </w:t>
      </w:r>
    </w:p>
    <w:p w14:paraId="6C6B2539" w14:textId="1CF45975"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580F94">
        <w:rPr>
          <w:rFonts w:ascii="Calibri" w:eastAsia="Times New Roman" w:hAnsi="Calibri" w:cs="Calibri"/>
          <w:sz w:val="24"/>
          <w:szCs w:val="24"/>
        </w:rPr>
        <w:t xml:space="preserve"> </w:t>
      </w:r>
      <w:r w:rsidR="00E14566">
        <w:rPr>
          <w:rFonts w:ascii="Calibri" w:eastAsia="Times New Roman" w:hAnsi="Calibri" w:cs="Calibri"/>
          <w:sz w:val="24"/>
          <w:szCs w:val="24"/>
        </w:rPr>
        <w:t xml:space="preserve">October </w:t>
      </w:r>
      <w:r w:rsidRPr="00246EE3">
        <w:rPr>
          <w:rFonts w:ascii="Calibri" w:eastAsia="Times New Roman" w:hAnsi="Calibri" w:cs="Calibri"/>
          <w:sz w:val="24"/>
          <w:szCs w:val="24"/>
        </w:rPr>
        <w:t xml:space="preserve">- December </w:t>
      </w:r>
    </w:p>
    <w:p w14:paraId="0D30FA63" w14:textId="5D8D0081" w:rsidR="00AB38A8" w:rsidRDefault="00AB38A8" w:rsidP="009B37BB">
      <w:pPr>
        <w:pStyle w:val="ListParagraph"/>
        <w:numPr>
          <w:ilvl w:val="1"/>
          <w:numId w:val="12"/>
        </w:numPr>
        <w:spacing w:after="0" w:line="240" w:lineRule="auto"/>
        <w:rPr>
          <w:rFonts w:ascii="Calibri" w:eastAsia="Times New Roman" w:hAnsi="Calibri" w:cs="Calibri"/>
          <w:sz w:val="24"/>
          <w:szCs w:val="24"/>
        </w:rPr>
      </w:pPr>
      <w:r w:rsidRPr="009B37BB">
        <w:rPr>
          <w:rFonts w:ascii="Calibri" w:eastAsia="Times New Roman" w:hAnsi="Calibri" w:cs="Calibri"/>
          <w:sz w:val="24"/>
          <w:szCs w:val="24"/>
        </w:rPr>
        <w:t>Katie email</w:t>
      </w:r>
      <w:r w:rsidR="0066352F">
        <w:rPr>
          <w:rFonts w:ascii="Calibri" w:eastAsia="Times New Roman" w:hAnsi="Calibri" w:cs="Calibri"/>
          <w:sz w:val="24"/>
          <w:szCs w:val="24"/>
        </w:rPr>
        <w:t>ed</w:t>
      </w:r>
      <w:r w:rsidRPr="009B37BB">
        <w:rPr>
          <w:rFonts w:ascii="Calibri" w:eastAsia="Times New Roman" w:hAnsi="Calibri" w:cs="Calibri"/>
          <w:sz w:val="24"/>
          <w:szCs w:val="24"/>
        </w:rPr>
        <w:t xml:space="preserve"> Dori to see if she is willing to spearhead this project/coordinate bin liaisons/donation pickups as she did last year </w:t>
      </w:r>
    </w:p>
    <w:p w14:paraId="05594F26" w14:textId="5A420DD3" w:rsidR="0066352F" w:rsidRPr="009B37BB" w:rsidRDefault="0066352F"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She is unable to host this effort this year, but is willing to help the person who steps up to serve in this capacity</w:t>
      </w:r>
    </w:p>
    <w:p w14:paraId="6518B11F" w14:textId="77777777" w:rsidR="00580F94" w:rsidRDefault="0066352F"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Anyone interested in coordinating bin liaisons across campus and arranging monthly donation dropoff in your office area?</w:t>
      </w:r>
    </w:p>
    <w:p w14:paraId="376C240B" w14:textId="6E888457" w:rsidR="00580F94" w:rsidRDefault="00580F94"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Rich Brandenburg &amp; Steve Bodeen will reach out to see if one of the mechanical rooms near a loading dock could serve as the monthly donation storage/drop-off location </w:t>
      </w:r>
    </w:p>
    <w:p w14:paraId="0649E935" w14:textId="77777777" w:rsidR="00580F94" w:rsidRDefault="00580F94"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If they are successful in getting approval, Katie will reach out to our list of bin liaisons from last year to see who was interested this year in hosting a bin with the relevant instructions on monthly drop-offs</w:t>
      </w:r>
    </w:p>
    <w:p w14:paraId="697E31DF" w14:textId="77777777" w:rsidR="00096045" w:rsidRDefault="00096045" w:rsidP="00096045">
      <w:pPr>
        <w:pStyle w:val="ListParagraph"/>
        <w:spacing w:after="0" w:line="240" w:lineRule="auto"/>
        <w:ind w:left="1440"/>
        <w:rPr>
          <w:rFonts w:ascii="Calibri" w:eastAsia="Times New Roman" w:hAnsi="Calibri" w:cs="Calibri"/>
          <w:sz w:val="24"/>
          <w:szCs w:val="24"/>
        </w:rPr>
      </w:pPr>
    </w:p>
    <w:p w14:paraId="1B49FD43" w14:textId="607D2D95" w:rsidR="00580F94" w:rsidRDefault="00096045" w:rsidP="00580F94">
      <w:pPr>
        <w:spacing w:after="0" w:line="240" w:lineRule="auto"/>
        <w:ind w:left="1080"/>
        <w:rPr>
          <w:rFonts w:ascii="Calibri" w:eastAsia="Times New Roman" w:hAnsi="Calibri" w:cs="Calibri"/>
          <w:sz w:val="24"/>
          <w:szCs w:val="24"/>
          <w:u w:val="single"/>
        </w:rPr>
      </w:pPr>
      <w:r>
        <w:rPr>
          <w:rFonts w:ascii="Calibri" w:eastAsia="Times New Roman" w:hAnsi="Calibri" w:cs="Calibri"/>
          <w:sz w:val="24"/>
          <w:szCs w:val="24"/>
          <w:u w:val="single"/>
        </w:rPr>
        <w:t>NEXT STEPS:</w:t>
      </w:r>
    </w:p>
    <w:p w14:paraId="6D6DBB70" w14:textId="626889BC" w:rsidR="003F68BB" w:rsidRDefault="003F68BB" w:rsidP="003F68BB">
      <w:pPr>
        <w:numPr>
          <w:ilvl w:val="0"/>
          <w:numId w:val="18"/>
        </w:numPr>
        <w:spacing w:after="0" w:line="240" w:lineRule="auto"/>
        <w:textAlignment w:val="center"/>
        <w:rPr>
          <w:rFonts w:ascii="Calibri" w:eastAsia="Times New Roman" w:hAnsi="Calibri" w:cs="Calibri"/>
        </w:rPr>
      </w:pPr>
      <w:r>
        <w:rPr>
          <w:rFonts w:ascii="Calibri" w:eastAsia="Times New Roman" w:hAnsi="Calibri" w:cs="Calibri"/>
        </w:rPr>
        <w:t xml:space="preserve">Rich/Steve: Obtain permission for donations to be stored for two days before each of the three monthly pickups  </w:t>
      </w:r>
    </w:p>
    <w:p w14:paraId="035B5A04" w14:textId="17786588" w:rsidR="003F68BB" w:rsidRDefault="003F68BB" w:rsidP="003F68BB">
      <w:pPr>
        <w:numPr>
          <w:ilvl w:val="0"/>
          <w:numId w:val="18"/>
        </w:numPr>
        <w:spacing w:after="0" w:line="240" w:lineRule="auto"/>
        <w:textAlignment w:val="center"/>
        <w:rPr>
          <w:rFonts w:ascii="Calibri" w:eastAsia="Times New Roman" w:hAnsi="Calibri" w:cs="Calibri"/>
        </w:rPr>
      </w:pPr>
      <w:r>
        <w:rPr>
          <w:rFonts w:ascii="Calibri" w:eastAsia="Times New Roman" w:hAnsi="Calibri" w:cs="Calibri"/>
        </w:rPr>
        <w:t>Katie:</w:t>
      </w:r>
    </w:p>
    <w:p w14:paraId="79D8A490" w14:textId="763F174C"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 xml:space="preserve">Contact Food for All folks to request permission to use Food for All in our title once again this year </w:t>
      </w:r>
    </w:p>
    <w:p w14:paraId="072E3269" w14:textId="4854011C" w:rsid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Contact Tarah at Carolina Cupboard to inform her of the drive and request hel</w:t>
      </w:r>
      <w:r>
        <w:rPr>
          <w:rFonts w:ascii="Calibri" w:eastAsia="Times New Roman" w:hAnsi="Calibri" w:cs="Calibri"/>
        </w:rPr>
        <w:t>p with three pickups</w:t>
      </w:r>
    </w:p>
    <w:p w14:paraId="59BB7A2B" w14:textId="25546826" w:rsidR="003F68BB" w:rsidRPr="003F68BB" w:rsidRDefault="003F68BB" w:rsidP="003F68BB">
      <w:pPr>
        <w:numPr>
          <w:ilvl w:val="1"/>
          <w:numId w:val="18"/>
        </w:numPr>
        <w:spacing w:after="0" w:line="240" w:lineRule="auto"/>
        <w:textAlignment w:val="center"/>
        <w:rPr>
          <w:rFonts w:ascii="Calibri" w:eastAsia="Times New Roman" w:hAnsi="Calibri" w:cs="Calibri"/>
        </w:rPr>
      </w:pPr>
      <w:r>
        <w:rPr>
          <w:rFonts w:ascii="Calibri" w:eastAsia="Times New Roman" w:hAnsi="Calibri" w:cs="Calibri"/>
        </w:rPr>
        <w:t>Tentatively Schedule three donation pickup dates</w:t>
      </w:r>
    </w:p>
    <w:p w14:paraId="125090A2" w14:textId="77777777"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Update Bin Liaisons Spreadsheet</w:t>
      </w:r>
    </w:p>
    <w:p w14:paraId="37C949F4" w14:textId="77777777"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lastRenderedPageBreak/>
        <w:t>Craft email to Bin Liaisons soliciting their participation with instructions for the drive</w:t>
      </w:r>
    </w:p>
    <w:p w14:paraId="4026EAD6" w14:textId="77777777"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 xml:space="preserve">Contact Banks to request he update the flier (print &amp; digital to fit TV screens) </w:t>
      </w:r>
    </w:p>
    <w:p w14:paraId="300BDB60" w14:textId="77777777" w:rsidR="003F68BB" w:rsidRPr="003F68BB" w:rsidRDefault="003F68BB" w:rsidP="003F68BB">
      <w:pPr>
        <w:numPr>
          <w:ilvl w:val="2"/>
          <w:numId w:val="18"/>
        </w:numPr>
        <w:spacing w:after="0" w:line="240" w:lineRule="auto"/>
        <w:textAlignment w:val="center"/>
        <w:rPr>
          <w:rFonts w:ascii="Calibri" w:eastAsia="Times New Roman" w:hAnsi="Calibri" w:cs="Calibri"/>
        </w:rPr>
      </w:pPr>
      <w:r w:rsidRPr="003F68BB">
        <w:rPr>
          <w:rFonts w:ascii="Calibri" w:eastAsia="Times New Roman" w:hAnsi="Calibri" w:cs="Calibri"/>
        </w:rPr>
        <w:t>Updates to the flier requested: Remove 'Year-Long', Add Dates (October 1 - December 14, 2018) Reconfigure Sponsored by/benefitting boxes with the left half being Sponsored by &amp; the right half being benefitting (completely remove partner organizations section), Organizations within Sponsored by: Harris Teeter, Employee Forum, Benefitting Organizations stay the same</w:t>
      </w:r>
    </w:p>
    <w:p w14:paraId="51EBBE3A" w14:textId="77777777"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 xml:space="preserve">Create 2018 Food for All webpage &amp; update the redirect link </w:t>
      </w:r>
    </w:p>
    <w:p w14:paraId="5BED946E" w14:textId="77777777" w:rsidR="003F68BB" w:rsidRPr="003F68BB" w:rsidRDefault="003F68BB" w:rsidP="003F68BB">
      <w:pPr>
        <w:numPr>
          <w:ilvl w:val="1"/>
          <w:numId w:val="18"/>
        </w:numPr>
        <w:spacing w:after="0" w:line="240" w:lineRule="auto"/>
        <w:textAlignment w:val="center"/>
        <w:rPr>
          <w:rFonts w:ascii="Calibri" w:eastAsia="Times New Roman" w:hAnsi="Calibri" w:cs="Calibri"/>
        </w:rPr>
      </w:pPr>
      <w:r w:rsidRPr="003F68BB">
        <w:rPr>
          <w:rFonts w:ascii="Calibri" w:eastAsia="Times New Roman" w:hAnsi="Calibri" w:cs="Calibri"/>
        </w:rPr>
        <w:t>Come up with a list of special event drives and planning to-do’s for each</w:t>
      </w:r>
    </w:p>
    <w:p w14:paraId="72C4E44C" w14:textId="3755EBAD" w:rsidR="00580F94" w:rsidRPr="003F68BB" w:rsidRDefault="003F68BB" w:rsidP="003F68BB">
      <w:pPr>
        <w:numPr>
          <w:ilvl w:val="2"/>
          <w:numId w:val="18"/>
        </w:numPr>
        <w:spacing w:after="0" w:line="240" w:lineRule="auto"/>
        <w:textAlignment w:val="center"/>
        <w:rPr>
          <w:rFonts w:ascii="Calibri" w:eastAsia="Times New Roman" w:hAnsi="Calibri" w:cs="Calibri"/>
        </w:rPr>
      </w:pPr>
      <w:r w:rsidRPr="003F68BB">
        <w:rPr>
          <w:rFonts w:ascii="Calibri" w:eastAsia="Times New Roman" w:hAnsi="Calibri" w:cs="Calibri"/>
        </w:rPr>
        <w:t>Contact HR to include request to bring canned foods/monetary donations to Employee Appreciation Day (Employee Forum booth)</w:t>
      </w:r>
    </w:p>
    <w:p w14:paraId="42E9B9E0" w14:textId="1C74E66F" w:rsidR="009B37BB" w:rsidRPr="00DD46C3" w:rsidRDefault="00246EE3" w:rsidP="00DD46C3">
      <w:pPr>
        <w:spacing w:after="0" w:line="240" w:lineRule="auto"/>
        <w:ind w:left="540"/>
        <w:rPr>
          <w:rFonts w:ascii="Calibri" w:eastAsia="Times New Roman" w:hAnsi="Calibri" w:cs="Calibri"/>
          <w:sz w:val="28"/>
          <w:szCs w:val="28"/>
        </w:rPr>
      </w:pPr>
      <w:r w:rsidRPr="00246EE3">
        <w:rPr>
          <w:rFonts w:ascii="Calibri" w:eastAsia="Times New Roman" w:hAnsi="Calibri" w:cs="Calibri"/>
          <w:sz w:val="28"/>
          <w:szCs w:val="28"/>
        </w:rPr>
        <w:t>  </w:t>
      </w:r>
      <w:r w:rsidR="009B37BB" w:rsidRPr="00246EE3">
        <w:rPr>
          <w:rFonts w:ascii="Calibri" w:eastAsia="Times New Roman" w:hAnsi="Calibri" w:cs="Calibri"/>
          <w:sz w:val="24"/>
          <w:szCs w:val="24"/>
        </w:rPr>
        <w:t> </w:t>
      </w:r>
    </w:p>
    <w:p w14:paraId="1B8CA34A" w14:textId="77777777" w:rsidR="009B37BB" w:rsidRPr="00246EE3" w:rsidRDefault="009B37BB" w:rsidP="009B37BB">
      <w:pPr>
        <w:spacing w:after="0" w:line="240" w:lineRule="auto"/>
        <w:ind w:left="540"/>
        <w:rPr>
          <w:rFonts w:ascii="Calibri" w:eastAsia="Times New Roman" w:hAnsi="Calibri" w:cs="Calibri"/>
          <w:sz w:val="24"/>
          <w:szCs w:val="24"/>
        </w:rPr>
      </w:pPr>
      <w:r w:rsidRPr="00246EE3">
        <w:rPr>
          <w:rFonts w:ascii="Calibri" w:eastAsia="Times New Roman" w:hAnsi="Calibri" w:cs="Calibri"/>
          <w:sz w:val="24"/>
          <w:szCs w:val="24"/>
        </w:rPr>
        <w:t>-</w:t>
      </w:r>
      <w:r>
        <w:rPr>
          <w:rFonts w:ascii="Calibri" w:eastAsia="Times New Roman" w:hAnsi="Calibri" w:cs="Calibri"/>
          <w:b/>
          <w:bCs/>
          <w:sz w:val="28"/>
          <w:szCs w:val="28"/>
        </w:rPr>
        <w:t>Voter Registration Efforts</w:t>
      </w:r>
    </w:p>
    <w:p w14:paraId="7D610A59" w14:textId="02DC9CB0"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w:t>
      </w:r>
      <w:r w:rsidR="00502C99">
        <w:rPr>
          <w:rFonts w:ascii="Calibri" w:eastAsia="Times New Roman" w:hAnsi="Calibri" w:cs="Calibri"/>
          <w:sz w:val="24"/>
          <w:szCs w:val="24"/>
        </w:rPr>
        <w:t>Project Leads- Eli Valsing, Bére</w:t>
      </w:r>
      <w:r w:rsidRPr="00246EE3">
        <w:rPr>
          <w:rFonts w:ascii="Calibri" w:eastAsia="Times New Roman" w:hAnsi="Calibri" w:cs="Calibri"/>
          <w:sz w:val="24"/>
          <w:szCs w:val="24"/>
        </w:rPr>
        <w:t xml:space="preserve">ngère Phillips, Rich Brandenburg  </w:t>
      </w:r>
    </w:p>
    <w:p w14:paraId="0ED6E894"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September-October</w:t>
      </w:r>
    </w:p>
    <w:p w14:paraId="65A52D23" w14:textId="742E2F3A" w:rsidR="009B37BB" w:rsidRPr="009B37BB" w:rsidRDefault="00B36D0D" w:rsidP="009B37BB">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Partnership/ Coordination with YouCanVote, NC </w:t>
      </w:r>
      <w:r w:rsidR="009B37BB" w:rsidRPr="009B37BB">
        <w:rPr>
          <w:rFonts w:ascii="Calibri" w:eastAsia="Times New Roman" w:hAnsi="Calibri" w:cs="Calibri"/>
          <w:sz w:val="24"/>
          <w:szCs w:val="24"/>
        </w:rPr>
        <w:t>Campus Compact Midterms Matter</w:t>
      </w:r>
      <w:r>
        <w:rPr>
          <w:rFonts w:ascii="Calibri" w:eastAsia="Times New Roman" w:hAnsi="Calibri" w:cs="Calibri"/>
          <w:sz w:val="24"/>
          <w:szCs w:val="24"/>
        </w:rPr>
        <w:t xml:space="preserve"> &amp; UNC Black Caucus </w:t>
      </w:r>
    </w:p>
    <w:p w14:paraId="0CC17A79" w14:textId="031FB052" w:rsidR="009B37BB" w:rsidRDefault="00B36D0D" w:rsidP="009B37BB">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Planning on hosting a booth at</w:t>
      </w:r>
      <w:r w:rsidR="009B37BB" w:rsidRPr="009B37BB">
        <w:rPr>
          <w:rFonts w:ascii="Calibri" w:eastAsia="Times New Roman" w:hAnsi="Calibri" w:cs="Calibri"/>
          <w:sz w:val="24"/>
          <w:szCs w:val="24"/>
        </w:rPr>
        <w:t xml:space="preserve"> Employee Appreciation to </w:t>
      </w:r>
      <w:r>
        <w:rPr>
          <w:rFonts w:ascii="Calibri" w:eastAsia="Times New Roman" w:hAnsi="Calibri" w:cs="Calibri"/>
          <w:sz w:val="24"/>
          <w:szCs w:val="24"/>
        </w:rPr>
        <w:t>get out the v</w:t>
      </w:r>
      <w:r w:rsidR="009B37BB" w:rsidRPr="009B37BB">
        <w:rPr>
          <w:rFonts w:ascii="Calibri" w:eastAsia="Times New Roman" w:hAnsi="Calibri" w:cs="Calibri"/>
          <w:sz w:val="24"/>
          <w:szCs w:val="24"/>
        </w:rPr>
        <w:t>ote</w:t>
      </w:r>
      <w:r>
        <w:rPr>
          <w:rFonts w:ascii="Calibri" w:eastAsia="Times New Roman" w:hAnsi="Calibri" w:cs="Calibri"/>
          <w:sz w:val="24"/>
          <w:szCs w:val="24"/>
        </w:rPr>
        <w:t xml:space="preserve"> </w:t>
      </w:r>
      <w:r w:rsidR="00DD46C3">
        <w:rPr>
          <w:rFonts w:ascii="Calibri" w:eastAsia="Times New Roman" w:hAnsi="Calibri" w:cs="Calibri"/>
          <w:sz w:val="24"/>
          <w:szCs w:val="24"/>
        </w:rPr>
        <w:t xml:space="preserve">with UNC Staff </w:t>
      </w:r>
      <w:r>
        <w:rPr>
          <w:rFonts w:ascii="Calibri" w:eastAsia="Times New Roman" w:hAnsi="Calibri" w:cs="Calibri"/>
          <w:sz w:val="24"/>
          <w:szCs w:val="24"/>
        </w:rPr>
        <w:t>(unfortunately it will be past registration deadline)</w:t>
      </w:r>
    </w:p>
    <w:p w14:paraId="758436DD" w14:textId="0AE031CF" w:rsidR="009B37BB" w:rsidRDefault="00B36D0D"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Planned information on early voting, where you can still register and vote on the same day (unable to do this on election day), sample ballots, and other voting resource information</w:t>
      </w:r>
    </w:p>
    <w:p w14:paraId="55E383BA" w14:textId="71BBEB04" w:rsidR="00B36D0D" w:rsidRDefault="00B36D0D"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Katie requested a booth at Employee Appreciation via HR on 9/12/18 (will send Eli the information once our booth is confirmed)</w:t>
      </w:r>
    </w:p>
    <w:p w14:paraId="5133DF42" w14:textId="514BF7A2" w:rsidR="00DD46C3" w:rsidRDefault="00DD46C3"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Eli will develop materials to include at the booth (will follow up on availability/printing of these materials at October meeting)</w:t>
      </w:r>
    </w:p>
    <w:p w14:paraId="6A67DBFD" w14:textId="3F8988DD" w:rsidR="00537428" w:rsidRDefault="00537428" w:rsidP="00537428">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Planned email sent to University community with plea to register/voting information (to be sent around University day, which is the deadline to register)</w:t>
      </w:r>
    </w:p>
    <w:p w14:paraId="1A545EFB" w14:textId="4ABB8E46" w:rsidR="00537428" w:rsidRDefault="00537428" w:rsidP="00537428">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Possible second email to Faculty/Staff after registration deadline mentioning that its not too late to register (if they vote early)</w:t>
      </w:r>
    </w:p>
    <w:p w14:paraId="52C4D1A5" w14:textId="034763E7" w:rsidR="00DD46C3" w:rsidRDefault="00D82673" w:rsidP="00D82673">
      <w:pPr>
        <w:spacing w:after="0" w:line="240" w:lineRule="auto"/>
        <w:ind w:left="720"/>
        <w:rPr>
          <w:rFonts w:ascii="Calibri" w:eastAsia="Times New Roman" w:hAnsi="Calibri" w:cs="Calibri"/>
          <w:sz w:val="24"/>
          <w:szCs w:val="24"/>
          <w:u w:val="single"/>
        </w:rPr>
      </w:pPr>
      <w:r w:rsidRPr="00D82673">
        <w:rPr>
          <w:rFonts w:ascii="Calibri" w:eastAsia="Times New Roman" w:hAnsi="Calibri" w:cs="Calibri"/>
          <w:sz w:val="24"/>
          <w:szCs w:val="24"/>
        </w:rPr>
        <w:t xml:space="preserve">       </w:t>
      </w:r>
      <w:r>
        <w:rPr>
          <w:rFonts w:ascii="Calibri" w:eastAsia="Times New Roman" w:hAnsi="Calibri" w:cs="Calibri"/>
          <w:sz w:val="24"/>
          <w:szCs w:val="24"/>
          <w:u w:val="single"/>
        </w:rPr>
        <w:t>NEXT STEPS:</w:t>
      </w:r>
    </w:p>
    <w:p w14:paraId="36AA3117" w14:textId="77777777" w:rsidR="003F68BB" w:rsidRDefault="003F68BB" w:rsidP="00D82673">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Eli: </w:t>
      </w:r>
    </w:p>
    <w:p w14:paraId="254E32DB" w14:textId="16250F2D" w:rsidR="00D82673" w:rsidRDefault="003F68BB"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Contact Katie with the upcoming</w:t>
      </w:r>
      <w:r w:rsidR="00537428">
        <w:rPr>
          <w:rFonts w:ascii="Calibri" w:eastAsia="Times New Roman" w:hAnsi="Calibri" w:cs="Calibri"/>
          <w:sz w:val="24"/>
          <w:szCs w:val="24"/>
        </w:rPr>
        <w:t xml:space="preserve"> </w:t>
      </w:r>
      <w:r>
        <w:rPr>
          <w:rFonts w:ascii="Calibri" w:eastAsia="Times New Roman" w:hAnsi="Calibri" w:cs="Calibri"/>
          <w:sz w:val="24"/>
          <w:szCs w:val="24"/>
        </w:rPr>
        <w:t>volunteer opportunities available with this project so they can be added to newsletter</w:t>
      </w:r>
    </w:p>
    <w:p w14:paraId="26C3F250" w14:textId="184DE33B" w:rsidR="00537428" w:rsidRDefault="00537428"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Determine draft of email to be sent University wide and/or to the HR Supervisors listserv </w:t>
      </w:r>
    </w:p>
    <w:p w14:paraId="78890DB3" w14:textId="0B6B4406" w:rsidR="003F68BB" w:rsidRDefault="003F68BB"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Finalize materials to be used at Employee Appreciation Table/Determine what we have access to and what needs printed by us</w:t>
      </w:r>
    </w:p>
    <w:p w14:paraId="2E40861A" w14:textId="23EC6801" w:rsidR="003F68BB" w:rsidRDefault="003F68BB" w:rsidP="003F68BB">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Katie:</w:t>
      </w:r>
    </w:p>
    <w:p w14:paraId="3F5EA510" w14:textId="0F701C39" w:rsidR="003F68BB" w:rsidRDefault="003F68BB"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Send Eli information on Employee Appreciation booth once that information becomes available</w:t>
      </w:r>
    </w:p>
    <w:p w14:paraId="67DDEA7C" w14:textId="426E118D" w:rsidR="003F68BB" w:rsidRPr="003F68BB" w:rsidRDefault="003F68BB" w:rsidP="003F68BB">
      <w:pPr>
        <w:spacing w:after="0" w:line="240" w:lineRule="auto"/>
        <w:ind w:left="1440"/>
        <w:rPr>
          <w:rFonts w:ascii="Calibri" w:eastAsia="Times New Roman" w:hAnsi="Calibri" w:cs="Calibri"/>
          <w:sz w:val="24"/>
          <w:szCs w:val="24"/>
        </w:rPr>
      </w:pPr>
    </w:p>
    <w:p w14:paraId="6C39C45A"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w:t>
      </w:r>
    </w:p>
    <w:p w14:paraId="7F2EAB80" w14:textId="77777777" w:rsidR="009B37BB" w:rsidRPr="009B37BB" w:rsidRDefault="009B37BB" w:rsidP="009B37BB">
      <w:pPr>
        <w:spacing w:after="0" w:line="240" w:lineRule="auto"/>
        <w:ind w:left="540"/>
        <w:rPr>
          <w:rFonts w:ascii="Calibri" w:eastAsia="Times New Roman" w:hAnsi="Calibri" w:cs="Calibri"/>
        </w:rPr>
      </w:pPr>
      <w:r w:rsidRPr="009B37BB">
        <w:rPr>
          <w:rFonts w:ascii="Calibri" w:eastAsia="Times New Roman" w:hAnsi="Calibri" w:cs="Calibri"/>
          <w:b/>
          <w:bCs/>
        </w:rPr>
        <w:lastRenderedPageBreak/>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3C76429D" w14:textId="5C1CB3F8" w:rsidR="009B37BB" w:rsidRPr="009B37BB" w:rsidRDefault="009B37BB" w:rsidP="009B37BB">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Lein Soltan, Margaret Barrett, </w:t>
      </w:r>
      <w:r w:rsidR="00DD46C3">
        <w:rPr>
          <w:rFonts w:ascii="Calibri" w:eastAsia="Times New Roman" w:hAnsi="Calibri" w:cs="Calibri"/>
          <w:sz w:val="24"/>
          <w:szCs w:val="24"/>
        </w:rPr>
        <w:t>Becca Bender</w:t>
      </w:r>
    </w:p>
    <w:p w14:paraId="1FE65748" w14:textId="294C2EB3" w:rsidR="009B37BB" w:rsidRPr="009B37BB" w:rsidRDefault="009B37BB" w:rsidP="009B37BB">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w:t>
      </w:r>
      <w:r>
        <w:rPr>
          <w:rFonts w:ascii="Calibri" w:eastAsia="Times New Roman" w:hAnsi="Calibri" w:cs="Calibri"/>
          <w:sz w:val="24"/>
          <w:szCs w:val="24"/>
        </w:rPr>
        <w:t xml:space="preserve"> TBD</w:t>
      </w:r>
      <w:r w:rsidR="00096045">
        <w:rPr>
          <w:rFonts w:ascii="Calibri" w:eastAsia="Times New Roman" w:hAnsi="Calibri" w:cs="Calibri"/>
          <w:sz w:val="24"/>
          <w:szCs w:val="24"/>
        </w:rPr>
        <w:t xml:space="preserve"> (waiting to determine impacts of Hurricane Florence), most likely could do a relief trip in early November or early December</w:t>
      </w:r>
    </w:p>
    <w:p w14:paraId="3B6FC998" w14:textId="4FFF1F5B" w:rsidR="00D82673" w:rsidRPr="00D82673" w:rsidRDefault="00D82673"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UNC Disaster Relief committee will most likely reconvene post-Hurricane Florence similar to the aftermath of Hurricane Matthew</w:t>
      </w:r>
    </w:p>
    <w:p w14:paraId="62AF1B41" w14:textId="6AA85813" w:rsidR="009B37BB" w:rsidRPr="009B37BB" w:rsidRDefault="009B37BB"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Lein Soltan had meeting with Becca Bender of CCPS about Disaster Relief Efforts</w:t>
      </w:r>
      <w:r w:rsidR="00096045">
        <w:rPr>
          <w:rFonts w:ascii="Calibri" w:hAnsi="Calibri"/>
          <w:sz w:val="24"/>
          <w:szCs w:val="24"/>
        </w:rPr>
        <w:t xml:space="preserve"> a few weeks ago</w:t>
      </w:r>
    </w:p>
    <w:p w14:paraId="72B56BFF" w14:textId="53DB32CE" w:rsidR="009B37BB" w:rsidRPr="009B37BB" w:rsidRDefault="00096045"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sz w:val="24"/>
          <w:szCs w:val="24"/>
        </w:rPr>
        <w:t xml:space="preserve">Possible Employee Forum-sponsored </w:t>
      </w:r>
      <w:r w:rsidR="009B37BB" w:rsidRPr="009B37BB">
        <w:rPr>
          <w:rFonts w:ascii="Calibri" w:hAnsi="Calibri"/>
          <w:sz w:val="24"/>
          <w:szCs w:val="24"/>
        </w:rPr>
        <w:t>Relief Trip</w:t>
      </w:r>
      <w:r>
        <w:rPr>
          <w:rFonts w:ascii="Calibri" w:hAnsi="Calibri"/>
          <w:sz w:val="24"/>
          <w:szCs w:val="24"/>
        </w:rPr>
        <w:t xml:space="preserve"> for UNC Staff</w:t>
      </w:r>
      <w:r w:rsidR="009B37BB" w:rsidRPr="009B37BB">
        <w:rPr>
          <w:rFonts w:ascii="Calibri" w:hAnsi="Calibri"/>
          <w:sz w:val="24"/>
          <w:szCs w:val="24"/>
        </w:rPr>
        <w:t xml:space="preserve"> (Maximum # of people per trip is 8-10, so depending on interest, may need to split into two shifts)</w:t>
      </w:r>
    </w:p>
    <w:p w14:paraId="34FCF83E" w14:textId="77777777" w:rsidR="009B37BB" w:rsidRPr="009B37BB" w:rsidRDefault="009B37BB"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u w:val="single"/>
        </w:rPr>
        <w:t>Other Possible Contributions:</w:t>
      </w:r>
    </w:p>
    <w:p w14:paraId="67CC3DDC" w14:textId="77777777" w:rsidR="009B37BB" w:rsidRPr="009B37BB"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Donation from one of the food drives</w:t>
      </w:r>
    </w:p>
    <w:p w14:paraId="216E0ADF" w14:textId="77777777" w:rsidR="009B37BB" w:rsidRPr="009B37BB"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 xml:space="preserve">Possible Toy/Housewares Drive </w:t>
      </w:r>
    </w:p>
    <w:p w14:paraId="15A3E0B6" w14:textId="77777777" w:rsidR="009B37BB" w:rsidRPr="009B37BB"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Advertising relief trips/recruiting volunteers/skilled labor from UNC Staff</w:t>
      </w:r>
    </w:p>
    <w:p w14:paraId="4AF05579" w14:textId="77777777" w:rsidR="009B37BB" w:rsidRPr="009B37BB" w:rsidRDefault="009B37BB" w:rsidP="00D82673">
      <w:pPr>
        <w:widowControl w:val="0"/>
        <w:autoSpaceDE w:val="0"/>
        <w:autoSpaceDN w:val="0"/>
        <w:adjustRightInd w:val="0"/>
        <w:spacing w:after="0" w:line="240" w:lineRule="auto"/>
        <w:ind w:left="1080"/>
        <w:rPr>
          <w:rFonts w:ascii="Calibri" w:hAnsi="Calibri" w:cs="Calibri"/>
          <w:sz w:val="24"/>
          <w:szCs w:val="24"/>
          <w:u w:val="single"/>
        </w:rPr>
      </w:pPr>
      <w:r w:rsidRPr="009B37BB">
        <w:rPr>
          <w:rFonts w:ascii="Calibri" w:hAnsi="Calibri"/>
          <w:bCs/>
          <w:sz w:val="24"/>
          <w:szCs w:val="24"/>
          <w:u w:val="single"/>
        </w:rPr>
        <w:t xml:space="preserve">NEXT STEPS: </w:t>
      </w:r>
    </w:p>
    <w:p w14:paraId="010BD502" w14:textId="2A9BF0C0" w:rsidR="009B37BB" w:rsidRPr="009B37BB"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eastAsia="Times New Roman" w:hAnsi="Calibri" w:cs="Calibri"/>
          <w:sz w:val="24"/>
          <w:szCs w:val="24"/>
        </w:rPr>
        <w:t xml:space="preserve">Will begin planning for this </w:t>
      </w:r>
      <w:r w:rsidR="00096045">
        <w:rPr>
          <w:rFonts w:ascii="Calibri" w:eastAsia="Times New Roman" w:hAnsi="Calibri" w:cs="Calibri"/>
          <w:sz w:val="24"/>
          <w:szCs w:val="24"/>
        </w:rPr>
        <w:t>possible relief trip</w:t>
      </w:r>
      <w:r w:rsidRPr="009B37BB">
        <w:rPr>
          <w:rFonts w:ascii="Calibri" w:eastAsia="Times New Roman" w:hAnsi="Calibri" w:cs="Calibri"/>
          <w:sz w:val="24"/>
          <w:szCs w:val="24"/>
        </w:rPr>
        <w:t xml:space="preserve"> at </w:t>
      </w:r>
      <w:r w:rsidR="00096045">
        <w:rPr>
          <w:rFonts w:ascii="Calibri" w:eastAsia="Times New Roman" w:hAnsi="Calibri" w:cs="Calibri"/>
          <w:sz w:val="24"/>
          <w:szCs w:val="24"/>
        </w:rPr>
        <w:t>October</w:t>
      </w:r>
      <w:r w:rsidRPr="009B37BB">
        <w:rPr>
          <w:rFonts w:ascii="Calibri" w:eastAsia="Times New Roman" w:hAnsi="Calibri" w:cs="Calibri"/>
          <w:sz w:val="24"/>
          <w:szCs w:val="24"/>
        </w:rPr>
        <w:t xml:space="preserve"> meeting</w:t>
      </w:r>
      <w:r w:rsidR="00D82673">
        <w:rPr>
          <w:rFonts w:ascii="Calibri" w:eastAsia="Times New Roman" w:hAnsi="Calibri" w:cs="Calibri"/>
          <w:sz w:val="24"/>
          <w:szCs w:val="24"/>
        </w:rPr>
        <w:t xml:space="preserve"> once Hurricane Florence impacts are known/dissected </w:t>
      </w:r>
    </w:p>
    <w:p w14:paraId="55C0806B" w14:textId="59F874BC" w:rsidR="009B37BB" w:rsidRPr="009B37BB"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Reach out to CCPS for build dates and language to utilize in promoting/soliciting volunteers</w:t>
      </w:r>
      <w:r w:rsidR="00096045">
        <w:rPr>
          <w:rFonts w:ascii="Calibri" w:hAnsi="Calibri"/>
          <w:sz w:val="24"/>
          <w:szCs w:val="24"/>
        </w:rPr>
        <w:t xml:space="preserve"> for other relief trips</w:t>
      </w:r>
    </w:p>
    <w:p w14:paraId="2C045B14" w14:textId="77777777" w:rsidR="00096045" w:rsidRPr="009B37BB" w:rsidRDefault="00096045" w:rsidP="00096045">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 xml:space="preserve">Narrow down date for Food/Toy/Houseware Drive </w:t>
      </w:r>
      <w:r>
        <w:rPr>
          <w:rFonts w:ascii="Calibri" w:hAnsi="Calibri"/>
          <w:sz w:val="24"/>
          <w:szCs w:val="24"/>
        </w:rPr>
        <w:t>possibly in the Spring</w:t>
      </w:r>
    </w:p>
    <w:p w14:paraId="6B9D90C2" w14:textId="0AD2EAD4" w:rsidR="009B37BB" w:rsidRDefault="009B37BB" w:rsidP="009B37BB">
      <w:pPr>
        <w:widowControl w:val="0"/>
        <w:autoSpaceDE w:val="0"/>
        <w:autoSpaceDN w:val="0"/>
        <w:adjustRightInd w:val="0"/>
        <w:spacing w:after="0" w:line="240" w:lineRule="auto"/>
        <w:ind w:left="2160"/>
        <w:rPr>
          <w:rFonts w:ascii="Calibri" w:hAnsi="Calibri" w:cs="Calibri"/>
          <w:sz w:val="24"/>
          <w:szCs w:val="24"/>
          <w:u w:val="single"/>
        </w:rPr>
      </w:pPr>
    </w:p>
    <w:p w14:paraId="165AB947" w14:textId="77777777" w:rsidR="00246EE3" w:rsidRPr="00246EE3" w:rsidRDefault="00246EE3" w:rsidP="00246EE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2</w:t>
      </w:r>
      <w:r w:rsidRPr="00246EE3">
        <w:rPr>
          <w:rFonts w:ascii="Calibri" w:eastAsia="Times New Roman" w:hAnsi="Calibri" w:cs="Calibri"/>
          <w:b/>
          <w:bCs/>
          <w:sz w:val="28"/>
          <w:szCs w:val="28"/>
          <w:vertAlign w:val="superscript"/>
        </w:rPr>
        <w:t>nd</w:t>
      </w:r>
      <w:r w:rsidRPr="00246EE3">
        <w:rPr>
          <w:rFonts w:ascii="Calibri" w:eastAsia="Times New Roman" w:hAnsi="Calibri" w:cs="Calibri"/>
          <w:b/>
          <w:bCs/>
          <w:sz w:val="28"/>
          <w:szCs w:val="28"/>
        </w:rPr>
        <w:t xml:space="preserve"> Annual Toy Drive for UNC Children’s Hospital</w:t>
      </w:r>
    </w:p>
    <w:p w14:paraId="31829D81" w14:textId="3FDC4014"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w:t>
      </w:r>
      <w:r w:rsidR="00975FB1">
        <w:rPr>
          <w:rFonts w:ascii="Calibri" w:eastAsia="Times New Roman" w:hAnsi="Calibri" w:cs="Calibri"/>
          <w:sz w:val="24"/>
          <w:szCs w:val="24"/>
        </w:rPr>
        <w:t xml:space="preserve">ve Bodeen, </w:t>
      </w:r>
      <w:r w:rsidR="00DD46C3">
        <w:rPr>
          <w:rFonts w:ascii="Calibri" w:eastAsia="Times New Roman" w:hAnsi="Calibri" w:cs="Calibri"/>
          <w:sz w:val="24"/>
          <w:szCs w:val="24"/>
        </w:rPr>
        <w:t xml:space="preserve">Hope Woodhouse, </w:t>
      </w:r>
      <w:r w:rsidR="00975FB1">
        <w:rPr>
          <w:rFonts w:ascii="Calibri" w:eastAsia="Times New Roman" w:hAnsi="Calibri" w:cs="Calibri"/>
          <w:sz w:val="24"/>
          <w:szCs w:val="24"/>
        </w:rPr>
        <w:t>Myka Elliott, Dz</w:t>
      </w:r>
      <w:r w:rsidRPr="00246EE3">
        <w:rPr>
          <w:rFonts w:ascii="Calibri" w:eastAsia="Times New Roman" w:hAnsi="Calibri" w:cs="Calibri"/>
          <w:sz w:val="24"/>
          <w:szCs w:val="24"/>
        </w:rPr>
        <w:t>enita Blackwell, Jim Pott</w:t>
      </w:r>
      <w:r w:rsidR="00AB38A8">
        <w:rPr>
          <w:rFonts w:ascii="Calibri" w:eastAsia="Times New Roman" w:hAnsi="Calibri" w:cs="Calibri"/>
          <w:sz w:val="24"/>
          <w:szCs w:val="24"/>
        </w:rPr>
        <w:t xml:space="preserve">s, </w:t>
      </w:r>
      <w:r w:rsidR="00AB38A8">
        <w:rPr>
          <w:rFonts w:ascii="Calibri" w:eastAsia="Times New Roman" w:hAnsi="Calibri" w:cs="Calibri"/>
          <w:i/>
          <w:sz w:val="24"/>
          <w:szCs w:val="24"/>
        </w:rPr>
        <w:t>Michele Fulton</w:t>
      </w:r>
    </w:p>
    <w:p w14:paraId="7AE126FD" w14:textId="45259B8D"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-Timeline-Mid November-Mid December </w:t>
      </w:r>
      <w:r w:rsidR="00AB38A8">
        <w:rPr>
          <w:rFonts w:ascii="Calibri" w:eastAsia="Times New Roman" w:hAnsi="Calibri" w:cs="Calibri"/>
          <w:sz w:val="24"/>
          <w:szCs w:val="24"/>
        </w:rPr>
        <w:t>(extended to a full month instead of two weeks, with Black Friday shopping opportunities encompassed in the new timeframe of the drive)</w:t>
      </w:r>
    </w:p>
    <w:p w14:paraId="4ECD4CE9" w14:textId="7C69CD0D" w:rsidR="0066352F" w:rsidRDefault="0066352F" w:rsidP="00246EE3">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October</w:t>
      </w:r>
    </w:p>
    <w:p w14:paraId="01EC797E" w14:textId="18AC1198" w:rsidR="00975FB1" w:rsidRDefault="00975FB1" w:rsidP="00246EE3">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-NCCU Minority Association of Pre-Medical Students interested in collecting donations for our drive (had some outside groups participate last year, who delivered their toys to us to include in our final donation to UNC Childrens)</w:t>
      </w:r>
      <w:r w:rsidR="00502C99">
        <w:rPr>
          <w:rFonts w:ascii="Calibri" w:eastAsia="Times New Roman" w:hAnsi="Calibri" w:cs="Calibri"/>
          <w:sz w:val="24"/>
          <w:szCs w:val="24"/>
        </w:rPr>
        <w:t>- will reach out to their group about their participation closer to the start of our drive</w:t>
      </w:r>
    </w:p>
    <w:p w14:paraId="64D0482B" w14:textId="77777777" w:rsidR="00D82673" w:rsidRDefault="00D82673" w:rsidP="00246EE3">
      <w:pPr>
        <w:spacing w:after="0" w:line="240" w:lineRule="auto"/>
        <w:ind w:left="1080"/>
        <w:rPr>
          <w:rFonts w:ascii="Calibri" w:eastAsia="Times New Roman" w:hAnsi="Calibri" w:cs="Calibri"/>
          <w:sz w:val="24"/>
          <w:szCs w:val="24"/>
        </w:rPr>
      </w:pPr>
    </w:p>
    <w:p w14:paraId="256D7CC1" w14:textId="7457CE81" w:rsidR="00D82673" w:rsidRPr="00D82673" w:rsidRDefault="00D82673" w:rsidP="00246EE3">
      <w:pPr>
        <w:spacing w:after="0" w:line="240" w:lineRule="auto"/>
        <w:ind w:left="1080"/>
        <w:rPr>
          <w:rFonts w:ascii="Calibri" w:eastAsia="Times New Roman" w:hAnsi="Calibri" w:cs="Calibri"/>
          <w:sz w:val="24"/>
          <w:szCs w:val="24"/>
          <w:u w:val="single"/>
        </w:rPr>
      </w:pPr>
      <w:r>
        <w:rPr>
          <w:rFonts w:ascii="Calibri" w:eastAsia="Times New Roman" w:hAnsi="Calibri" w:cs="Calibri"/>
          <w:sz w:val="24"/>
          <w:szCs w:val="24"/>
          <w:u w:val="single"/>
        </w:rPr>
        <w:t>NEXT STEPS:</w:t>
      </w:r>
    </w:p>
    <w:p w14:paraId="3E26D958" w14:textId="3597A63D" w:rsidR="00096045" w:rsidRPr="00D82673" w:rsidRDefault="00D82673" w:rsidP="00D82673">
      <w:pPr>
        <w:pStyle w:val="ListParagraph"/>
        <w:numPr>
          <w:ilvl w:val="0"/>
          <w:numId w:val="18"/>
        </w:numPr>
        <w:spacing w:after="0" w:line="240" w:lineRule="auto"/>
        <w:rPr>
          <w:rFonts w:ascii="Calibri" w:eastAsia="Times New Roman" w:hAnsi="Calibri" w:cs="Calibri"/>
          <w:sz w:val="24"/>
          <w:szCs w:val="24"/>
        </w:rPr>
      </w:pPr>
      <w:r w:rsidRPr="00D82673">
        <w:rPr>
          <w:rFonts w:ascii="Calibri" w:eastAsia="Times New Roman" w:hAnsi="Calibri" w:cs="Calibri"/>
          <w:sz w:val="24"/>
          <w:szCs w:val="24"/>
        </w:rPr>
        <w:t>Update</w:t>
      </w:r>
      <w:r w:rsidR="00096045" w:rsidRPr="00D82673">
        <w:rPr>
          <w:rFonts w:ascii="Calibri" w:eastAsia="Times New Roman" w:hAnsi="Calibri" w:cs="Calibri"/>
          <w:sz w:val="24"/>
          <w:szCs w:val="24"/>
        </w:rPr>
        <w:t xml:space="preserve"> and utilize the same flier as last year</w:t>
      </w:r>
    </w:p>
    <w:p w14:paraId="36507E33" w14:textId="15D14256" w:rsidR="00D82673" w:rsidRPr="00D82673" w:rsidRDefault="00D82673" w:rsidP="00D82673">
      <w:pPr>
        <w:pStyle w:val="ListParagraph"/>
        <w:numPr>
          <w:ilvl w:val="0"/>
          <w:numId w:val="18"/>
        </w:numPr>
        <w:spacing w:after="0" w:line="240" w:lineRule="auto"/>
        <w:rPr>
          <w:rFonts w:ascii="Calibri" w:eastAsia="Times New Roman" w:hAnsi="Calibri" w:cs="Calibri"/>
          <w:sz w:val="24"/>
          <w:szCs w:val="24"/>
        </w:rPr>
      </w:pPr>
      <w:r w:rsidRPr="00D82673">
        <w:rPr>
          <w:rFonts w:ascii="Calibri" w:eastAsia="Times New Roman" w:hAnsi="Calibri" w:cs="Calibri"/>
          <w:sz w:val="24"/>
          <w:szCs w:val="24"/>
        </w:rPr>
        <w:t>Update bin liaisons list &amp; send email soliciting their participation for this year’s drive</w:t>
      </w:r>
    </w:p>
    <w:p w14:paraId="7AC33911" w14:textId="77777777" w:rsidR="009B37BB" w:rsidRPr="00246EE3" w:rsidRDefault="009B37BB" w:rsidP="00246EE3">
      <w:pPr>
        <w:spacing w:after="0" w:line="240" w:lineRule="auto"/>
        <w:ind w:left="1080"/>
        <w:rPr>
          <w:rFonts w:ascii="Calibri" w:eastAsia="Times New Roman" w:hAnsi="Calibri" w:cs="Calibri"/>
          <w:sz w:val="24"/>
          <w:szCs w:val="24"/>
        </w:rPr>
      </w:pPr>
    </w:p>
    <w:p w14:paraId="6D5554B0" w14:textId="77777777"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 CCCG Support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Arlene Medder,</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arren Abrecht, Margaret Barrett</w:t>
      </w:r>
      <w:r w:rsidRPr="00246EE3">
        <w:rPr>
          <w:rFonts w:ascii="Calibri" w:eastAsia="Times New Roman" w:hAnsi="Calibri" w:cs="Calibri"/>
          <w:sz w:val="24"/>
          <w:szCs w:val="24"/>
        </w:rPr>
        <w:t xml:space="preserve"> </w:t>
      </w:r>
    </w:p>
    <w:p w14:paraId="53B16A1A" w14:textId="3039EBC1"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Spr</w:t>
      </w:r>
      <w:r>
        <w:rPr>
          <w:rFonts w:ascii="Calibri" w:eastAsia="Times New Roman" w:hAnsi="Calibri" w:cs="Calibri"/>
          <w:sz w:val="24"/>
          <w:szCs w:val="24"/>
        </w:rPr>
        <w:t xml:space="preserve">ingtime, perhaps Earth Day </w:t>
      </w:r>
      <w:r w:rsidRPr="00246EE3">
        <w:rPr>
          <w:rFonts w:ascii="Calibri" w:eastAsia="Times New Roman" w:hAnsi="Calibri" w:cs="Calibri"/>
          <w:sz w:val="24"/>
          <w:szCs w:val="24"/>
        </w:rPr>
        <w:t xml:space="preserve">or </w:t>
      </w:r>
      <w:r>
        <w:rPr>
          <w:rFonts w:ascii="Calibri" w:eastAsia="Times New Roman" w:hAnsi="Calibri" w:cs="Calibri"/>
          <w:sz w:val="24"/>
          <w:szCs w:val="24"/>
        </w:rPr>
        <w:t xml:space="preserve">early </w:t>
      </w:r>
      <w:r w:rsidRPr="00246EE3">
        <w:rPr>
          <w:rFonts w:ascii="Calibri" w:eastAsia="Times New Roman" w:hAnsi="Calibri" w:cs="Calibri"/>
          <w:sz w:val="24"/>
          <w:szCs w:val="24"/>
        </w:rPr>
        <w:t>May</w:t>
      </w:r>
    </w:p>
    <w:p w14:paraId="39162507" w14:textId="3E1C5D4C"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61340B78" w14:textId="77777777" w:rsidR="009A586F" w:rsidRPr="00246EE3" w:rsidRDefault="009A586F" w:rsidP="009B37BB">
      <w:pPr>
        <w:spacing w:after="0" w:line="240" w:lineRule="auto"/>
        <w:ind w:left="1080"/>
        <w:rPr>
          <w:rFonts w:ascii="Calibri" w:eastAsia="Times New Roman" w:hAnsi="Calibri" w:cs="Calibri"/>
          <w:sz w:val="24"/>
          <w:szCs w:val="24"/>
        </w:rPr>
      </w:pPr>
    </w:p>
    <w:p w14:paraId="2AA1C2E7" w14:textId="209CEDF9" w:rsidR="00246EE3" w:rsidRDefault="00246EE3" w:rsidP="00246EE3">
      <w:pPr>
        <w:spacing w:after="0" w:line="240" w:lineRule="auto"/>
        <w:ind w:left="540"/>
        <w:rPr>
          <w:rFonts w:ascii="Calibri" w:eastAsia="Times New Roman" w:hAnsi="Calibri" w:cs="Calibri"/>
          <w:sz w:val="28"/>
          <w:szCs w:val="28"/>
        </w:rPr>
      </w:pPr>
    </w:p>
    <w:p w14:paraId="1B79004F" w14:textId="77777777" w:rsidR="009B37BB" w:rsidRPr="00246EE3" w:rsidRDefault="009B37BB" w:rsidP="009B37BB">
      <w:pPr>
        <w:spacing w:after="0" w:line="240" w:lineRule="auto"/>
        <w:ind w:left="540"/>
        <w:rPr>
          <w:rFonts w:ascii="Calibri" w:eastAsia="Times New Roman" w:hAnsi="Calibri" w:cs="Calibri"/>
        </w:rPr>
      </w:pPr>
      <w:r w:rsidRPr="00246EE3">
        <w:rPr>
          <w:rFonts w:ascii="Calibri" w:eastAsia="Times New Roman" w:hAnsi="Calibri" w:cs="Calibri"/>
          <w:b/>
          <w:bCs/>
        </w:rPr>
        <w:lastRenderedPageBreak/>
        <w:t>-</w:t>
      </w:r>
      <w:r w:rsidRPr="00246EE3">
        <w:rPr>
          <w:rFonts w:ascii="Calibri" w:eastAsia="Times New Roman" w:hAnsi="Calibri" w:cs="Calibri"/>
          <w:b/>
          <w:bCs/>
          <w:sz w:val="28"/>
          <w:szCs w:val="28"/>
        </w:rPr>
        <w:t xml:space="preserve"> Habitat for Humanity Build </w:t>
      </w:r>
    </w:p>
    <w:p w14:paraId="0C0D9232"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Katie Musgrove, Darren Abrecht </w:t>
      </w:r>
    </w:p>
    <w:p w14:paraId="7FAE442E" w14:textId="638FC314"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April/May </w:t>
      </w:r>
    </w:p>
    <w:p w14:paraId="1D3BC011" w14:textId="1D9024B5"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3DDCE4C2" w14:textId="77777777" w:rsidR="00DD46C3" w:rsidRDefault="00DD46C3" w:rsidP="00DD46C3">
      <w:pPr>
        <w:spacing w:after="0" w:line="240" w:lineRule="auto"/>
        <w:rPr>
          <w:rFonts w:ascii="Calibri" w:eastAsia="Times New Roman" w:hAnsi="Calibri" w:cs="Calibri"/>
          <w:sz w:val="24"/>
          <w:szCs w:val="24"/>
        </w:rPr>
      </w:pPr>
    </w:p>
    <w:p w14:paraId="6073CA3A" w14:textId="77777777" w:rsidR="00DD46C3" w:rsidRPr="00246EE3" w:rsidRDefault="00DD46C3" w:rsidP="00DD46C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Haw/Eno/Jordan Lake Cleanup Project</w:t>
      </w:r>
    </w:p>
    <w:p w14:paraId="55220124" w14:textId="77777777" w:rsidR="00DD46C3" w:rsidRPr="00246EE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David Rogers, Rich Brandenburg, </w:t>
      </w:r>
      <w:r>
        <w:rPr>
          <w:rFonts w:ascii="Calibri" w:eastAsia="Times New Roman" w:hAnsi="Calibri" w:cs="Calibri"/>
          <w:sz w:val="24"/>
          <w:szCs w:val="24"/>
        </w:rPr>
        <w:t>Steve Bodeen</w:t>
      </w:r>
    </w:p>
    <w:p w14:paraId="14929567" w14:textId="243C3093" w:rsidR="00DD46C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Pr>
          <w:rFonts w:ascii="Calibri" w:eastAsia="Times New Roman" w:hAnsi="Calibri" w:cs="Calibri"/>
          <w:sz w:val="24"/>
          <w:szCs w:val="24"/>
        </w:rPr>
        <w:t>TBD</w:t>
      </w:r>
    </w:p>
    <w:p w14:paraId="262DD1EC" w14:textId="77777777" w:rsidR="009A586F" w:rsidRDefault="00DD46C3" w:rsidP="009B37BB">
      <w:pPr>
        <w:pStyle w:val="ListParagraph"/>
        <w:numPr>
          <w:ilvl w:val="1"/>
          <w:numId w:val="11"/>
        </w:numPr>
        <w:spacing w:after="0" w:line="240" w:lineRule="auto"/>
        <w:rPr>
          <w:rFonts w:ascii="Calibri" w:eastAsia="Times New Roman" w:hAnsi="Calibri" w:cs="Calibri"/>
          <w:sz w:val="24"/>
          <w:szCs w:val="24"/>
        </w:rPr>
      </w:pPr>
      <w:r>
        <w:rPr>
          <w:rFonts w:ascii="Calibri" w:eastAsia="Times New Roman" w:hAnsi="Calibri" w:cs="Calibri"/>
          <w:sz w:val="24"/>
          <w:szCs w:val="24"/>
        </w:rPr>
        <w:t>Initial Planning for Event TBD</w:t>
      </w:r>
    </w:p>
    <w:p w14:paraId="5A6E2E41" w14:textId="77777777" w:rsidR="009A586F" w:rsidRDefault="009A586F"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Katie Musgrove, Margaret Barrett, Dzenita Blackwell </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617A7ABC"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Katie w</w:t>
      </w:r>
      <w:r w:rsidR="00246EE3" w:rsidRPr="005165DD">
        <w:rPr>
          <w:rFonts w:ascii="Calibri" w:eastAsia="Times New Roman" w:hAnsi="Calibri" w:cs="Calibri"/>
          <w:sz w:val="24"/>
          <w:szCs w:val="24"/>
        </w:rPr>
        <w:t>ill reach out to HR to re-initiate the CSL promotion campaign similar to UNCW’s HR department campaign and get their commitment to produce such a campaign with our input and assistance (been asking since mid 2016)</w:t>
      </w:r>
    </w:p>
    <w:p w14:paraId="32C3762F" w14:textId="5C35FACD"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Pr>
          <w:rFonts w:ascii="Calibri" w:eastAsia="Times New Roman" w:hAnsi="Calibri" w:cs="Calibri"/>
          <w:sz w:val="24"/>
          <w:szCs w:val="24"/>
        </w:rPr>
        <w:t xml:space="preserve"> at October Meeting once HR determines involvement</w:t>
      </w:r>
    </w:p>
    <w:p w14:paraId="1DE3777F" w14:textId="77777777" w:rsidR="00537428" w:rsidRPr="005165DD" w:rsidRDefault="00537428" w:rsidP="00537428">
      <w:pPr>
        <w:pStyle w:val="ListParagraph"/>
        <w:spacing w:after="0" w:line="240" w:lineRule="auto"/>
        <w:ind w:left="1440"/>
        <w:rPr>
          <w:rFonts w:ascii="Calibri" w:eastAsia="Times New Roman" w:hAnsi="Calibri" w:cs="Calibri"/>
          <w:sz w:val="24"/>
          <w:szCs w:val="24"/>
        </w:rPr>
      </w:pPr>
    </w:p>
    <w:p w14:paraId="0EB1AFD3" w14:textId="747F8C4A"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OTHER PROJECTS:</w:t>
      </w:r>
    </w:p>
    <w:p w14:paraId="51B2F40A"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5948FAEC" w14:textId="3547C662"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5FCF2106" w14:textId="5929E92F"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Please pass along any other suggestions for improvement to Katie as desired</w:t>
      </w:r>
    </w:p>
    <w:p w14:paraId="5BB84712" w14:textId="6621DBA6" w:rsidR="005165DD" w:rsidRPr="009B37BB" w:rsidRDefault="00246EE3" w:rsidP="00246EE3">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4139101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 to improve their Community &amp; Public Service Info Section with Staff Resources</w:t>
      </w:r>
    </w:p>
    <w:p w14:paraId="452A52F0" w14:textId="263A3675"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 their only information on this tab is regarding CCPS’ current programs, all centered around Faculty &amp; Students</w:t>
      </w:r>
    </w:p>
    <w:p w14:paraId="03BC9736" w14:textId="27645B73"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750193CF" w14:textId="5C23754C"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Also planning to work with CCPS to widen their scope to include resources for Staff Public Service  </w:t>
      </w:r>
    </w:p>
    <w:p w14:paraId="589057F2" w14:textId="444436C6" w:rsidR="00246EE3" w:rsidRPr="009B37BB" w:rsidRDefault="00246EE3" w:rsidP="005165DD">
      <w:pPr>
        <w:spacing w:after="0" w:line="240" w:lineRule="auto"/>
        <w:ind w:left="1620" w:firstLine="60"/>
        <w:rPr>
          <w:rFonts w:ascii="Calibri" w:eastAsia="Times New Roman" w:hAnsi="Calibri" w:cs="Calibri"/>
          <w:sz w:val="24"/>
          <w:szCs w:val="24"/>
        </w:rPr>
      </w:pPr>
    </w:p>
    <w:p w14:paraId="348AC08C" w14:textId="4A64A5D5"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Creation of a Community Service Resources Presentation to be delivered to Interested Departments on Campus </w:t>
      </w:r>
      <w:bookmarkStart w:id="0" w:name="_GoBack"/>
      <w:bookmarkEnd w:id="0"/>
    </w:p>
    <w:p w14:paraId="4A098856" w14:textId="2545A6CF" w:rsidR="00246EE3" w:rsidRPr="005165DD" w:rsidRDefault="009F2982"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t>Katie has</w:t>
      </w:r>
      <w:r w:rsidR="00246EE3" w:rsidRPr="005165DD">
        <w:rPr>
          <w:rFonts w:ascii="Calibri" w:eastAsia="Times New Roman" w:hAnsi="Calibri" w:cs="Calibri"/>
          <w:sz w:val="24"/>
          <w:szCs w:val="24"/>
        </w:rPr>
        <w:t xml:space="preserve"> received requests to come give talks at departments about community service opportunities and resources to departments here on campus. </w:t>
      </w:r>
      <w:r>
        <w:rPr>
          <w:rFonts w:ascii="Calibri" w:eastAsia="Times New Roman" w:hAnsi="Calibri" w:cs="Calibri"/>
          <w:sz w:val="24"/>
          <w:szCs w:val="24"/>
        </w:rPr>
        <w:t>She</w:t>
      </w:r>
      <w:r w:rsidR="00246EE3" w:rsidRPr="005165DD">
        <w:rPr>
          <w:rFonts w:ascii="Calibri" w:eastAsia="Times New Roman" w:hAnsi="Calibri" w:cs="Calibri"/>
          <w:sz w:val="24"/>
          <w:szCs w:val="24"/>
        </w:rPr>
        <w:t xml:space="preserve"> </w:t>
      </w:r>
      <w:r w:rsidR="00DD46C3" w:rsidRPr="005165DD">
        <w:rPr>
          <w:rFonts w:ascii="Calibri" w:eastAsia="Times New Roman" w:hAnsi="Calibri" w:cs="Calibri"/>
          <w:sz w:val="24"/>
          <w:szCs w:val="24"/>
        </w:rPr>
        <w:t>was not</w:t>
      </w:r>
      <w:r w:rsidR="00246EE3" w:rsidRPr="005165DD">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17E249A4" w14:textId="1732C426" w:rsidR="00246EE3" w:rsidRPr="009B37BB" w:rsidRDefault="00246EE3" w:rsidP="00246EE3">
      <w:pPr>
        <w:spacing w:after="0" w:line="240" w:lineRule="auto"/>
        <w:ind w:left="540"/>
        <w:rPr>
          <w:rFonts w:ascii="Calibri" w:eastAsia="Times New Roman" w:hAnsi="Calibri" w:cs="Calibri"/>
        </w:rPr>
      </w:pP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33603A81"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01CCF09F"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Pr="009B37BB">
        <w:rPr>
          <w:rFonts w:ascii="Calibri" w:eastAsia="Times New Roman" w:hAnsi="Calibri" w:cs="Calibri"/>
          <w:sz w:val="28"/>
          <w:szCs w:val="28"/>
        </w:rPr>
        <w:t xml:space="preserve"> [[12:15-12:20]]</w:t>
      </w:r>
    </w:p>
    <w:p w14:paraId="050228C8" w14:textId="4AD8FB99"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r w:rsidR="005165DD">
        <w:rPr>
          <w:rFonts w:ascii="Calibri" w:eastAsia="Times New Roman" w:hAnsi="Calibri" w:cs="Calibri"/>
          <w:sz w:val="24"/>
          <w:szCs w:val="24"/>
        </w:rPr>
        <w:t xml:space="preserve"> </w:t>
      </w:r>
    </w:p>
    <w:p w14:paraId="0139045D" w14:textId="790DBC10" w:rsidR="00537428" w:rsidRDefault="00537428" w:rsidP="00537428">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Possibly opening up CCCG to Temporary employees (committee still determining whether or not they have the resources to do so)</w:t>
      </w:r>
    </w:p>
    <w:p w14:paraId="1EF4A4E8" w14:textId="0E777FDC" w:rsidR="009A586F" w:rsidRDefault="009A586F" w:rsidP="00537428">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Advisory Committee met on 9/5/18 (minutes available on Employee Forum CCPS webpage)</w:t>
      </w:r>
    </w:p>
    <w:p w14:paraId="2D5C6DA3" w14:textId="7ACC242E"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Blood Drive Update- Jim Potts</w:t>
      </w:r>
      <w:r w:rsidR="00096045">
        <w:rPr>
          <w:rFonts w:ascii="Calibri" w:eastAsia="Times New Roman" w:hAnsi="Calibri" w:cs="Calibri"/>
          <w:sz w:val="24"/>
          <w:szCs w:val="24"/>
        </w:rPr>
        <w:t xml:space="preserve"> (absent)</w:t>
      </w:r>
    </w:p>
    <w:p w14:paraId="32B23C9D" w14:textId="3A5BBC61" w:rsidR="00096045" w:rsidRDefault="00537428" w:rsidP="00096045">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Katie was contacted by Brandon Foster with the School of Government regarding Gale McGovern, CEO of American Red Cross, visiting UNC Chapel Hill in March, 2019</w:t>
      </w:r>
    </w:p>
    <w:p w14:paraId="6C56A7CF" w14:textId="3573D1CD" w:rsidR="00537428" w:rsidRDefault="00537428" w:rsidP="009A586F">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He was picking my brain to determine possible campus partners who would be willing to host her at a lecture (free of charge) during her time here, since School of Government passed on the opportunity</w:t>
      </w:r>
    </w:p>
    <w:p w14:paraId="37447785" w14:textId="22C7CCCD" w:rsidR="00537428" w:rsidRDefault="00537428" w:rsidP="009A586F">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We discussed CCPS and Kenan Flagler as possibilities given the timeline, although if the timeline was flexible the Blood Drive would love to have her attend one of our drives here on campus</w:t>
      </w:r>
    </w:p>
    <w:p w14:paraId="660887DF" w14:textId="30700195" w:rsidR="009A586F" w:rsidRDefault="009A586F" w:rsidP="009A586F">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Kenan Flagler eventually stepped up and will be hosting a lecture with Gale McGovern during her visit to UNC </w:t>
      </w:r>
    </w:p>
    <w:p w14:paraId="06B0B4DB" w14:textId="5A0DBDA5" w:rsidR="00537428" w:rsidRDefault="00537428" w:rsidP="009A586F">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He is going to keep me in the loop when they reach out to her office regarding this possibility. Either way, we might possibly want to host her at a planning committee meeting while she is here to introduce ourselves and provide some background on one of the largest drives on the east coast! </w:t>
      </w:r>
    </w:p>
    <w:p w14:paraId="5C3156DB" w14:textId="17FF7446" w:rsidR="009A586F" w:rsidRDefault="009A586F" w:rsidP="009A586F">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Hope Woodhouse also suggested the possibility of utilizing some stats from UNC Hospitals on the need of blood donations within their organization to highlight within our promotional materials to make the message feel more home grown (although we know the Red Cross has stats of their own, it might be more personalized if the stats were UNC specific)</w:t>
      </w:r>
    </w:p>
    <w:p w14:paraId="4DE6D33E" w14:textId="1123F5F0" w:rsidR="00246EE3" w:rsidRPr="009B37BB" w:rsidRDefault="00246EE3" w:rsidP="005165DD">
      <w:pPr>
        <w:spacing w:after="0" w:line="240" w:lineRule="auto"/>
        <w:ind w:left="540" w:firstLine="60"/>
        <w:rPr>
          <w:rFonts w:ascii="Calibri" w:eastAsia="Times New Roman" w:hAnsi="Calibri" w:cs="Calibri"/>
          <w:sz w:val="24"/>
          <w:szCs w:val="24"/>
        </w:rPr>
      </w:pPr>
    </w:p>
    <w:p w14:paraId="3AEE1290" w14:textId="65E3F525"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246EE3" w:rsidRPr="009B37BB">
        <w:rPr>
          <w:rFonts w:ascii="Calibri" w:eastAsia="Times New Roman" w:hAnsi="Calibri" w:cs="Calibri"/>
          <w:sz w:val="28"/>
          <w:szCs w:val="28"/>
        </w:rPr>
        <w:t>[[12:20-12:30]]</w:t>
      </w:r>
    </w:p>
    <w:sectPr w:rsidR="00DE6D7B" w:rsidSect="005165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18"/>
  </w:num>
  <w:num w:numId="4">
    <w:abstractNumId w:val="11"/>
  </w:num>
  <w:num w:numId="5">
    <w:abstractNumId w:val="8"/>
  </w:num>
  <w:num w:numId="6">
    <w:abstractNumId w:val="15"/>
  </w:num>
  <w:num w:numId="7">
    <w:abstractNumId w:val="13"/>
  </w:num>
  <w:num w:numId="8">
    <w:abstractNumId w:val="14"/>
  </w:num>
  <w:num w:numId="9">
    <w:abstractNumId w:val="6"/>
  </w:num>
  <w:num w:numId="10">
    <w:abstractNumId w:val="3"/>
  </w:num>
  <w:num w:numId="11">
    <w:abstractNumId w:val="16"/>
  </w:num>
  <w:num w:numId="12">
    <w:abstractNumId w:val="0"/>
  </w:num>
  <w:num w:numId="13">
    <w:abstractNumId w:val="9"/>
  </w:num>
  <w:num w:numId="14">
    <w:abstractNumId w:val="7"/>
  </w:num>
  <w:num w:numId="15">
    <w:abstractNumId w:val="5"/>
  </w:num>
  <w:num w:numId="16">
    <w:abstractNumId w:val="2"/>
  </w:num>
  <w:num w:numId="17">
    <w:abstractNumId w:val="4"/>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96045"/>
    <w:rsid w:val="00126C5C"/>
    <w:rsid w:val="00246EE3"/>
    <w:rsid w:val="002E4EBA"/>
    <w:rsid w:val="003F68BB"/>
    <w:rsid w:val="00502C99"/>
    <w:rsid w:val="005165DD"/>
    <w:rsid w:val="00537428"/>
    <w:rsid w:val="00580F94"/>
    <w:rsid w:val="005911B2"/>
    <w:rsid w:val="00642E4A"/>
    <w:rsid w:val="0066352F"/>
    <w:rsid w:val="00766DD9"/>
    <w:rsid w:val="00817B9C"/>
    <w:rsid w:val="00975FB1"/>
    <w:rsid w:val="009A586F"/>
    <w:rsid w:val="009B37BB"/>
    <w:rsid w:val="009F2982"/>
    <w:rsid w:val="00A926C6"/>
    <w:rsid w:val="00AB38A8"/>
    <w:rsid w:val="00B36D0D"/>
    <w:rsid w:val="00D82673"/>
    <w:rsid w:val="00DD46C3"/>
    <w:rsid w:val="00DD59E6"/>
    <w:rsid w:val="00DE6D7B"/>
    <w:rsid w:val="00E14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aaab1450948945f3a68b86ba6a3aed92">
  <xsd:schema xmlns:xsd="http://www.w3.org/2001/XMLSchema" xmlns:xs="http://www.w3.org/2001/XMLSchema" xmlns:p="http://schemas.microsoft.com/office/2006/metadata/properties" xmlns:ns2="aa6a2b4c-6f6b-434e-a3f4-f34af184149e" targetNamespace="http://schemas.microsoft.com/office/2006/metadata/properties" ma:root="true" ma:fieldsID="0425f48fa1a46d6cebb88954c5c9135f"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DE10DA-BE81-4B73-BA3B-5A22473B62D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a6a2b4c-6f6b-434e-a3f4-f34af18414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D482BC6-8763-4E08-8598-3B9C7B47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E54D4-7562-4824-89D9-E770FC3746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3</cp:revision>
  <cp:lastPrinted>2018-09-10T14:59:00Z</cp:lastPrinted>
  <dcterms:created xsi:type="dcterms:W3CDTF">2018-09-17T14:27:00Z</dcterms:created>
  <dcterms:modified xsi:type="dcterms:W3CDTF">2018-09-17T19:40:00Z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